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00E08" w14:textId="62B9FD16" w:rsidR="001B3A77" w:rsidRPr="00BC2889" w:rsidRDefault="001B3A77" w:rsidP="001B3A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88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E7F43A3" wp14:editId="142FC35F">
            <wp:simplePos x="0" y="0"/>
            <wp:positionH relativeFrom="margin">
              <wp:align>center</wp:align>
            </wp:positionH>
            <wp:positionV relativeFrom="paragraph">
              <wp:posOffset>933450</wp:posOffset>
            </wp:positionV>
            <wp:extent cx="2604135" cy="2943225"/>
            <wp:effectExtent l="0" t="0" r="571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UH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13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2889">
        <w:rPr>
          <w:rFonts w:ascii="Times New Roman" w:hAnsi="Times New Roman" w:cs="Times New Roman"/>
          <w:b/>
          <w:sz w:val="28"/>
          <w:szCs w:val="28"/>
        </w:rPr>
        <w:t>ETIKA PROFESI SOFTWARE ENGINEER YANG BEKERJA DI PERUSAHAAN GOOGLE</w:t>
      </w:r>
    </w:p>
    <w:p w14:paraId="142F19B3" w14:textId="6DF9A04C" w:rsidR="001B3A77" w:rsidRDefault="001B3A77" w:rsidP="001B3A7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876D43" w14:textId="12775B50" w:rsidR="001B3A77" w:rsidRDefault="001B3A77" w:rsidP="001B3A7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F6D9D8" w14:textId="240FD56A" w:rsidR="001B3A77" w:rsidRDefault="001B3A77" w:rsidP="001B3A7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7B01DA" w14:textId="2002C078" w:rsidR="001B3A77" w:rsidRDefault="001B3A77" w:rsidP="001B3A7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9E7EE2" w14:textId="6F765BEC" w:rsidR="001B3A77" w:rsidRDefault="001B3A77" w:rsidP="001B3A7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B152F0" w14:textId="6FC791BC" w:rsidR="001B3A77" w:rsidRDefault="001B3A77" w:rsidP="001B3A7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2EBD40" w14:textId="5A1F2614" w:rsidR="001B3A77" w:rsidRDefault="001B3A77" w:rsidP="001B3A7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04A155" w14:textId="64AE3270" w:rsidR="001B3A77" w:rsidRDefault="001B3A77" w:rsidP="001B3A7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D1D692" w14:textId="52215762" w:rsidR="001B3A77" w:rsidRDefault="001B3A77" w:rsidP="001B3A7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223B38" w14:textId="1046AD69" w:rsidR="001B3A77" w:rsidRDefault="001B3A77" w:rsidP="001B3A7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77555D" w14:textId="37127773" w:rsidR="001B3A77" w:rsidRDefault="001B3A77" w:rsidP="001B3A7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7D4621" w14:textId="12F8382F" w:rsidR="001B3A77" w:rsidRDefault="001B3A77" w:rsidP="001B3A7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900E88" w14:textId="1BE6F0D1" w:rsidR="001B3A77" w:rsidRDefault="001B3A77" w:rsidP="001B3A7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Oleh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B140A5" w14:textId="263215B0" w:rsidR="001B3A77" w:rsidRDefault="001B3A77" w:rsidP="001B3A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Andi Muhammad Ghazy Ayman</w:t>
      </w:r>
      <w:r w:rsidR="00D524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(D121171307)</w:t>
      </w:r>
    </w:p>
    <w:p w14:paraId="53BDEB06" w14:textId="500371B5" w:rsidR="001B3A77" w:rsidRDefault="00D524B1" w:rsidP="00D524B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Zulkifli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Al-Amin Lothian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(D121171511)</w:t>
      </w:r>
    </w:p>
    <w:p w14:paraId="6A974877" w14:textId="48C3F2CB" w:rsidR="001B3A77" w:rsidRDefault="001B3A77" w:rsidP="001B3A7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462F5D" w14:textId="3F93BF8D" w:rsidR="001B3A77" w:rsidRDefault="001B3A77" w:rsidP="001B3A7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2869FA" w14:textId="037668ED" w:rsidR="001B3A77" w:rsidRDefault="001B3A77" w:rsidP="001B3A7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A3FC0D" w14:textId="5E096227" w:rsidR="001B3A77" w:rsidRDefault="001B3A77" w:rsidP="001B3A7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074D82" w14:textId="183537D1" w:rsidR="001B3A77" w:rsidRDefault="001B3A77" w:rsidP="001B3A7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6A8B5C" w14:textId="2DE5E872" w:rsidR="001B3A77" w:rsidRDefault="001B3A77" w:rsidP="001B3A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DEPARTEMEN INFORMATIKA</w:t>
      </w:r>
    </w:p>
    <w:p w14:paraId="68132BF0" w14:textId="72D11646" w:rsidR="001B3A77" w:rsidRDefault="001B3A77" w:rsidP="001B3A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FAKULTAS TEKNIK</w:t>
      </w:r>
    </w:p>
    <w:p w14:paraId="5A507736" w14:textId="2FF56716" w:rsidR="001B3A77" w:rsidRDefault="001B3A77" w:rsidP="001B3A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UNIVERSITAS HASANUDDIN</w:t>
      </w:r>
    </w:p>
    <w:p w14:paraId="74807601" w14:textId="2B62CEC7" w:rsidR="001B3A77" w:rsidRDefault="001B3A77" w:rsidP="001B3A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14:paraId="08A379AB" w14:textId="260B83AE" w:rsidR="001B3A77" w:rsidRDefault="00BC2889" w:rsidP="00FF1A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C2889">
        <w:rPr>
          <w:rFonts w:ascii="Times New Roman" w:hAnsi="Times New Roman" w:cs="Times New Roman"/>
          <w:sz w:val="24"/>
          <w:szCs w:val="24"/>
        </w:rPr>
        <w:t xml:space="preserve">Google </w:t>
      </w:r>
      <w:proofErr w:type="spellStart"/>
      <w:r w:rsidRPr="00BC288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FF1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9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FF1A96">
        <w:rPr>
          <w:rFonts w:ascii="Times New Roman" w:hAnsi="Times New Roman" w:cs="Times New Roman"/>
          <w:sz w:val="24"/>
          <w:szCs w:val="24"/>
        </w:rPr>
        <w:t xml:space="preserve"> Amerika </w:t>
      </w:r>
      <w:proofErr w:type="spellStart"/>
      <w:r w:rsidR="00FF1A96">
        <w:rPr>
          <w:rFonts w:ascii="Times New Roman" w:hAnsi="Times New Roman" w:cs="Times New Roman"/>
          <w:sz w:val="24"/>
          <w:szCs w:val="24"/>
        </w:rPr>
        <w:t>Serikat</w:t>
      </w:r>
      <w:proofErr w:type="spellEnd"/>
      <w:r w:rsidR="00FF1A9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F1A96">
        <w:rPr>
          <w:rFonts w:ascii="Times New Roman" w:hAnsi="Times New Roman" w:cs="Times New Roman"/>
          <w:sz w:val="24"/>
          <w:szCs w:val="24"/>
        </w:rPr>
        <w:t>terkenal</w:t>
      </w:r>
      <w:proofErr w:type="spellEnd"/>
      <w:r w:rsidR="00FF1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9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F1A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F1A96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="00FF1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96">
        <w:rPr>
          <w:rFonts w:ascii="Times New Roman" w:hAnsi="Times New Roman" w:cs="Times New Roman"/>
          <w:sz w:val="24"/>
          <w:szCs w:val="24"/>
        </w:rPr>
        <w:t>pencarinya</w:t>
      </w:r>
      <w:proofErr w:type="spellEnd"/>
      <w:r w:rsidR="00FF1A96">
        <w:rPr>
          <w:rFonts w:ascii="Times New Roman" w:hAnsi="Times New Roman" w:cs="Times New Roman"/>
          <w:sz w:val="24"/>
          <w:szCs w:val="24"/>
        </w:rPr>
        <w:t xml:space="preserve"> yang juga </w:t>
      </w:r>
      <w:proofErr w:type="spellStart"/>
      <w:r w:rsidR="00FF1A96"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 w:rsidR="00FF1A96">
        <w:rPr>
          <w:rFonts w:ascii="Times New Roman" w:hAnsi="Times New Roman" w:cs="Times New Roman"/>
          <w:sz w:val="24"/>
          <w:szCs w:val="24"/>
        </w:rPr>
        <w:t xml:space="preserve"> Google. </w:t>
      </w:r>
      <w:proofErr w:type="spellStart"/>
      <w:r w:rsidR="00FF1A96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="00FF1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96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="00FF1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96">
        <w:rPr>
          <w:rFonts w:ascii="Times New Roman" w:hAnsi="Times New Roman" w:cs="Times New Roman"/>
          <w:sz w:val="24"/>
          <w:szCs w:val="24"/>
        </w:rPr>
        <w:t>pencari</w:t>
      </w:r>
      <w:proofErr w:type="spellEnd"/>
      <w:r w:rsidR="00FF1A96">
        <w:rPr>
          <w:rFonts w:ascii="Times New Roman" w:hAnsi="Times New Roman" w:cs="Times New Roman"/>
          <w:sz w:val="24"/>
          <w:szCs w:val="24"/>
        </w:rPr>
        <w:t xml:space="preserve"> Google</w:t>
      </w:r>
      <w:r w:rsidR="00FF1A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website,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FF1A96">
        <w:rPr>
          <w:rFonts w:ascii="Times New Roman" w:hAnsi="Times New Roman" w:cs="Times New Roman"/>
          <w:sz w:val="24"/>
          <w:szCs w:val="24"/>
        </w:rPr>
        <w:t xml:space="preserve"> peta dan </w:t>
      </w:r>
      <w:proofErr w:type="spellStart"/>
      <w:r w:rsidR="00FF1A96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FF1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96">
        <w:rPr>
          <w:rFonts w:ascii="Times New Roman" w:hAnsi="Times New Roman" w:cs="Times New Roman"/>
          <w:sz w:val="24"/>
          <w:szCs w:val="24"/>
        </w:rPr>
        <w:t>pertanyaan-pertanyaan</w:t>
      </w:r>
      <w:proofErr w:type="spellEnd"/>
      <w:r w:rsidR="00FF1A9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F1A9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FF1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96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="00FF1A96">
        <w:rPr>
          <w:rFonts w:ascii="Times New Roman" w:hAnsi="Times New Roman" w:cs="Times New Roman"/>
          <w:sz w:val="24"/>
          <w:szCs w:val="24"/>
        </w:rPr>
        <w:t xml:space="preserve"> oleh user </w:t>
      </w:r>
      <w:proofErr w:type="spellStart"/>
      <w:r w:rsidR="00FF1A9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F1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96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="00FF1A96">
        <w:rPr>
          <w:rFonts w:ascii="Times New Roman" w:hAnsi="Times New Roman" w:cs="Times New Roman"/>
          <w:sz w:val="24"/>
          <w:szCs w:val="24"/>
        </w:rPr>
        <w:t xml:space="preserve"> oleh Google. Google </w:t>
      </w:r>
      <w:proofErr w:type="spellStart"/>
      <w:r w:rsidR="00FF1A9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FF1A96">
        <w:rPr>
          <w:rFonts w:ascii="Times New Roman" w:hAnsi="Times New Roman" w:cs="Times New Roman"/>
          <w:sz w:val="24"/>
          <w:szCs w:val="24"/>
        </w:rPr>
        <w:t xml:space="preserve"> program yang </w:t>
      </w:r>
      <w:proofErr w:type="spellStart"/>
      <w:r w:rsidR="00FF1A96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FF1A96">
        <w:rPr>
          <w:rFonts w:ascii="Times New Roman" w:hAnsi="Times New Roman" w:cs="Times New Roman"/>
          <w:sz w:val="24"/>
          <w:szCs w:val="24"/>
        </w:rPr>
        <w:t xml:space="preserve"> </w:t>
      </w:r>
      <w:r w:rsidR="00FF1A96">
        <w:rPr>
          <w:rFonts w:ascii="Times New Roman" w:hAnsi="Times New Roman" w:cs="Times New Roman"/>
          <w:i/>
          <w:sz w:val="24"/>
          <w:szCs w:val="24"/>
        </w:rPr>
        <w:t xml:space="preserve">‘web crawler’ </w:t>
      </w:r>
      <w:r w:rsidR="00FF1A96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FF1A9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F1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96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FF1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96">
        <w:rPr>
          <w:rFonts w:ascii="Times New Roman" w:hAnsi="Times New Roman" w:cs="Times New Roman"/>
          <w:sz w:val="24"/>
          <w:szCs w:val="24"/>
        </w:rPr>
        <w:t>jutaan</w:t>
      </w:r>
      <w:proofErr w:type="spellEnd"/>
      <w:r w:rsidR="00FF1A96">
        <w:rPr>
          <w:rFonts w:ascii="Times New Roman" w:hAnsi="Times New Roman" w:cs="Times New Roman"/>
          <w:sz w:val="24"/>
          <w:szCs w:val="24"/>
        </w:rPr>
        <w:t xml:space="preserve"> website yang </w:t>
      </w:r>
      <w:proofErr w:type="spellStart"/>
      <w:r w:rsidR="00FF1A9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FF1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9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F1A96">
        <w:rPr>
          <w:rFonts w:ascii="Times New Roman" w:hAnsi="Times New Roman" w:cs="Times New Roman"/>
          <w:sz w:val="24"/>
          <w:szCs w:val="24"/>
        </w:rPr>
        <w:t xml:space="preserve"> </w:t>
      </w:r>
      <w:r w:rsidR="00FF1A96">
        <w:rPr>
          <w:rFonts w:ascii="Times New Roman" w:hAnsi="Times New Roman" w:cs="Times New Roman"/>
          <w:i/>
          <w:sz w:val="24"/>
          <w:szCs w:val="24"/>
        </w:rPr>
        <w:t xml:space="preserve">World Wide Web </w:t>
      </w:r>
      <w:r w:rsidR="00FF1A96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FF1A96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="00FF1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96">
        <w:rPr>
          <w:rFonts w:ascii="Times New Roman" w:hAnsi="Times New Roman" w:cs="Times New Roman"/>
          <w:sz w:val="24"/>
          <w:szCs w:val="24"/>
        </w:rPr>
        <w:t>kontennya</w:t>
      </w:r>
      <w:proofErr w:type="spellEnd"/>
      <w:r w:rsidR="00FF1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9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F1A96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="00FF1A96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="00FF1A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1A9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F1A96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="00FF1A96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="00FF1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9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FF1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9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F1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9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F1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96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FF1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9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F1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96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FF1A96">
        <w:rPr>
          <w:rFonts w:ascii="Times New Roman" w:hAnsi="Times New Roman" w:cs="Times New Roman"/>
          <w:sz w:val="24"/>
          <w:szCs w:val="24"/>
        </w:rPr>
        <w:t xml:space="preserve"> website yang </w:t>
      </w:r>
      <w:proofErr w:type="spellStart"/>
      <w:r w:rsidR="00FF1A9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FF1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9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F1A96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="00FF1A96">
        <w:rPr>
          <w:rFonts w:ascii="Times New Roman" w:hAnsi="Times New Roman" w:cs="Times New Roman"/>
          <w:sz w:val="24"/>
          <w:szCs w:val="24"/>
        </w:rPr>
        <w:t>kuncinya</w:t>
      </w:r>
      <w:proofErr w:type="spellEnd"/>
      <w:r w:rsidR="00FF1A96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="00FF1A9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FF1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96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="00FF1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96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FF1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96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="00FF1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96">
        <w:rPr>
          <w:rFonts w:ascii="Times New Roman" w:hAnsi="Times New Roman" w:cs="Times New Roman"/>
          <w:sz w:val="24"/>
          <w:szCs w:val="24"/>
        </w:rPr>
        <w:t>mengetikkan</w:t>
      </w:r>
      <w:proofErr w:type="spellEnd"/>
      <w:r w:rsidR="00FF1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9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FF1A96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="00FF1A96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FF1A96">
        <w:rPr>
          <w:rFonts w:ascii="Times New Roman" w:hAnsi="Times New Roman" w:cs="Times New Roman"/>
          <w:sz w:val="24"/>
          <w:szCs w:val="24"/>
        </w:rPr>
        <w:t xml:space="preserve">’ di Google, </w:t>
      </w:r>
      <w:proofErr w:type="spellStart"/>
      <w:r w:rsidR="00FF1A9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FF1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9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FF1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96">
        <w:rPr>
          <w:rFonts w:ascii="Times New Roman" w:hAnsi="Times New Roman" w:cs="Times New Roman"/>
          <w:sz w:val="24"/>
          <w:szCs w:val="24"/>
        </w:rPr>
        <w:t>otomatis</w:t>
      </w:r>
      <w:proofErr w:type="spellEnd"/>
      <w:r w:rsidR="00FF1A96">
        <w:rPr>
          <w:rFonts w:ascii="Times New Roman" w:hAnsi="Times New Roman" w:cs="Times New Roman"/>
          <w:sz w:val="24"/>
          <w:szCs w:val="24"/>
        </w:rPr>
        <w:t xml:space="preserve"> Google </w:t>
      </w:r>
      <w:proofErr w:type="spellStart"/>
      <w:r w:rsidR="00FF1A9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FF1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96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FF1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9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FF1A9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F1A96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="00FF1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9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F1A96">
        <w:rPr>
          <w:rFonts w:ascii="Times New Roman" w:hAnsi="Times New Roman" w:cs="Times New Roman"/>
          <w:sz w:val="24"/>
          <w:szCs w:val="24"/>
        </w:rPr>
        <w:t xml:space="preserve"> </w:t>
      </w:r>
      <w:r w:rsidR="00FF1A96">
        <w:rPr>
          <w:rFonts w:ascii="Times New Roman" w:hAnsi="Times New Roman" w:cs="Times New Roman"/>
          <w:i/>
          <w:sz w:val="24"/>
          <w:szCs w:val="24"/>
        </w:rPr>
        <w:t xml:space="preserve">‘keyword’ </w:t>
      </w:r>
      <w:r w:rsidR="00FF1A96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FF1A96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="00FF1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96">
        <w:rPr>
          <w:rFonts w:ascii="Times New Roman" w:hAnsi="Times New Roman" w:cs="Times New Roman"/>
          <w:sz w:val="24"/>
          <w:szCs w:val="24"/>
        </w:rPr>
        <w:t>masukkan</w:t>
      </w:r>
      <w:proofErr w:type="spellEnd"/>
      <w:r w:rsidR="00FF1A96">
        <w:rPr>
          <w:rFonts w:ascii="Times New Roman" w:hAnsi="Times New Roman" w:cs="Times New Roman"/>
          <w:sz w:val="24"/>
          <w:szCs w:val="24"/>
        </w:rPr>
        <w:t>.</w:t>
      </w:r>
    </w:p>
    <w:p w14:paraId="22C76688" w14:textId="4A8556F2" w:rsidR="00FF1A96" w:rsidRDefault="00FF1A96" w:rsidP="00FF1A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Software Engineer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cabang</w:t>
      </w:r>
      <w:proofErr w:type="spellEnd"/>
      <w:r w:rsidR="007E65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65B5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7E6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5B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7E6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5B5">
        <w:rPr>
          <w:rFonts w:ascii="Times New Roman" w:hAnsi="Times New Roman" w:cs="Times New Roman"/>
          <w:sz w:val="24"/>
          <w:szCs w:val="24"/>
        </w:rPr>
        <w:t>cabang</w:t>
      </w:r>
      <w:proofErr w:type="spellEnd"/>
      <w:r w:rsidR="007E6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5B5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7E6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5B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E65B5">
        <w:rPr>
          <w:rFonts w:ascii="Times New Roman" w:hAnsi="Times New Roman" w:cs="Times New Roman"/>
          <w:sz w:val="24"/>
          <w:szCs w:val="24"/>
        </w:rPr>
        <w:t xml:space="preserve"> Software Engineer </w:t>
      </w:r>
      <w:proofErr w:type="spellStart"/>
      <w:r w:rsidR="007E65B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E65B5">
        <w:rPr>
          <w:rFonts w:ascii="Times New Roman" w:hAnsi="Times New Roman" w:cs="Times New Roman"/>
          <w:sz w:val="24"/>
          <w:szCs w:val="24"/>
        </w:rPr>
        <w:t xml:space="preserve">; Application Development, System Development, Web Development, </w:t>
      </w:r>
      <w:proofErr w:type="gramStart"/>
      <w:r w:rsidR="007E65B5">
        <w:rPr>
          <w:rFonts w:ascii="Times New Roman" w:hAnsi="Times New Roman" w:cs="Times New Roman"/>
          <w:sz w:val="24"/>
          <w:szCs w:val="24"/>
        </w:rPr>
        <w:t>dan  Embedded</w:t>
      </w:r>
      <w:proofErr w:type="gramEnd"/>
      <w:r w:rsidR="007E65B5">
        <w:rPr>
          <w:rFonts w:ascii="Times New Roman" w:hAnsi="Times New Roman" w:cs="Times New Roman"/>
          <w:sz w:val="24"/>
          <w:szCs w:val="24"/>
        </w:rPr>
        <w:t xml:space="preserve"> System Development.</w:t>
      </w:r>
    </w:p>
    <w:p w14:paraId="78655216" w14:textId="4A559008" w:rsidR="007E65B5" w:rsidRDefault="007E65B5" w:rsidP="00FF1A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Software Engineer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dianjurkan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5B5">
        <w:rPr>
          <w:rFonts w:ascii="Times New Roman" w:hAnsi="Times New Roman" w:cs="Times New Roman"/>
          <w:i/>
          <w:sz w:val="24"/>
          <w:szCs w:val="24"/>
        </w:rPr>
        <w:t>hard skill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sehari-harinya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mewajibkan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client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menjembatani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computer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diwajibkan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7E65B5">
        <w:rPr>
          <w:rFonts w:ascii="Times New Roman" w:hAnsi="Times New Roman" w:cs="Times New Roman"/>
          <w:i/>
          <w:sz w:val="24"/>
          <w:szCs w:val="24"/>
        </w:rPr>
        <w:t>soft</w:t>
      </w:r>
      <w:r>
        <w:rPr>
          <w:rFonts w:ascii="Times New Roman" w:hAnsi="Times New Roman" w:cs="Times New Roman"/>
          <w:i/>
          <w:sz w:val="24"/>
          <w:szCs w:val="24"/>
        </w:rPr>
        <w:t xml:space="preserve"> skill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6B3F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B3F63"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 w:rsidR="006B3F63">
        <w:rPr>
          <w:rFonts w:ascii="Times New Roman" w:hAnsi="Times New Roman" w:cs="Times New Roman"/>
          <w:sz w:val="24"/>
          <w:szCs w:val="24"/>
        </w:rPr>
        <w:t xml:space="preserve"> intrapersonal </w:t>
      </w:r>
      <w:proofErr w:type="spellStart"/>
      <w:r w:rsidR="006B3F6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B3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F6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B3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F63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6B3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F63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6B3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F6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B3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F6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6B3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F63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6B3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F6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B3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F63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="006B3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F63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="006B3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F63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6B3F63">
        <w:rPr>
          <w:rFonts w:ascii="Times New Roman" w:hAnsi="Times New Roman" w:cs="Times New Roman"/>
          <w:sz w:val="24"/>
          <w:szCs w:val="24"/>
        </w:rPr>
        <w:t>.</w:t>
      </w:r>
    </w:p>
    <w:p w14:paraId="38F74BC2" w14:textId="2C852979" w:rsidR="006B3F63" w:rsidRDefault="006B3F63" w:rsidP="00FF1A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F851B28" w14:textId="28B2858F" w:rsidR="006B3F63" w:rsidRDefault="006B3F63" w:rsidP="00FF1A9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Etika</w:t>
      </w:r>
      <w:proofErr w:type="spellEnd"/>
      <w:r w:rsidR="00CA1265">
        <w:rPr>
          <w:rFonts w:ascii="Times New Roman" w:hAnsi="Times New Roman" w:cs="Times New Roman"/>
          <w:b/>
          <w:sz w:val="24"/>
          <w:szCs w:val="24"/>
        </w:rPr>
        <w:t xml:space="preserve"> Software Engineer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14:paraId="524C119A" w14:textId="6A44CC52" w:rsidR="00035498" w:rsidRDefault="00035498" w:rsidP="00FF1A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Software Engineer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Google</w:t>
      </w:r>
      <w:r w:rsidR="002202CA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Software Engineer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lain.</w:t>
      </w:r>
    </w:p>
    <w:p w14:paraId="2310AC88" w14:textId="41BAC20C" w:rsidR="00035498" w:rsidRPr="00035498" w:rsidRDefault="00035498" w:rsidP="0003549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5498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software engineer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software. </w:t>
      </w:r>
    </w:p>
    <w:p w14:paraId="51B78FFB" w14:textId="77777777" w:rsidR="00035498" w:rsidRPr="00035498" w:rsidRDefault="00035498" w:rsidP="0003549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549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mempertanggungjawabkan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secaca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apapun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kerjakan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1B8154" w14:textId="77777777" w:rsidR="00035498" w:rsidRPr="00035498" w:rsidRDefault="00035498" w:rsidP="0003549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498">
        <w:rPr>
          <w:rFonts w:ascii="Times New Roman" w:hAnsi="Times New Roman" w:cs="Times New Roman"/>
          <w:sz w:val="24"/>
          <w:szCs w:val="24"/>
        </w:rPr>
        <w:t xml:space="preserve">Software yang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3D31A1" w14:textId="77777777" w:rsidR="00035498" w:rsidRPr="00035498" w:rsidRDefault="00035498" w:rsidP="0003549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498">
        <w:rPr>
          <w:rFonts w:ascii="Times New Roman" w:hAnsi="Times New Roman" w:cs="Times New Roman"/>
          <w:sz w:val="24"/>
          <w:szCs w:val="24"/>
        </w:rPr>
        <w:t xml:space="preserve">Adil dan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memalsukan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dibuatnya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>.</w:t>
      </w:r>
    </w:p>
    <w:p w14:paraId="32A5DD95" w14:textId="77777777" w:rsidR="00035498" w:rsidRPr="00035498" w:rsidRDefault="00035498" w:rsidP="0003549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549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client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326CC8" w14:textId="77777777" w:rsidR="00035498" w:rsidRPr="00035498" w:rsidRDefault="00035498" w:rsidP="0003549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549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illegal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83EB5B" w14:textId="77777777" w:rsidR="00035498" w:rsidRPr="00035498" w:rsidRDefault="00035498" w:rsidP="0003549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5498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dikuasainya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>.</w:t>
      </w:r>
    </w:p>
    <w:p w14:paraId="64E8CC76" w14:textId="77777777" w:rsidR="00035498" w:rsidRPr="00035498" w:rsidRDefault="00035498" w:rsidP="0003549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549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kerahasiaan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apapun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dibuatnya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F8B2DE" w14:textId="77777777" w:rsidR="00035498" w:rsidRPr="00035498" w:rsidRDefault="00035498" w:rsidP="0003549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5498"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pekerjaan</w:t>
      </w:r>
      <w:proofErr w:type="spellEnd"/>
    </w:p>
    <w:p w14:paraId="4CF2CCFC" w14:textId="77777777" w:rsidR="00035498" w:rsidRPr="00035498" w:rsidRDefault="00035498" w:rsidP="0003549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5498">
        <w:rPr>
          <w:rFonts w:ascii="Times New Roman" w:hAnsi="Times New Roman" w:cs="Times New Roman"/>
          <w:sz w:val="24"/>
          <w:szCs w:val="24"/>
        </w:rPr>
        <w:lastRenderedPageBreak/>
        <w:t>Harus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dibuatnya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>.</w:t>
      </w:r>
    </w:p>
    <w:p w14:paraId="19AEAD53" w14:textId="77777777" w:rsidR="00035498" w:rsidRPr="00035498" w:rsidRDefault="00035498" w:rsidP="0003549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549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bug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kegagalan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sengaja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lebih</w:t>
      </w:r>
      <w:proofErr w:type="spellEnd"/>
    </w:p>
    <w:p w14:paraId="5D3C1175" w14:textId="77777777" w:rsidR="00035498" w:rsidRPr="00035498" w:rsidRDefault="00035498" w:rsidP="0003549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549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cracking/hacking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apapun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orang lain. </w:t>
      </w:r>
    </w:p>
    <w:p w14:paraId="64769A35" w14:textId="77777777" w:rsidR="00035498" w:rsidRPr="00035498" w:rsidRDefault="00035498" w:rsidP="0003549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549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498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Pr="00035498">
        <w:rPr>
          <w:rFonts w:ascii="Times New Roman" w:hAnsi="Times New Roman" w:cs="Times New Roman"/>
          <w:sz w:val="24"/>
          <w:szCs w:val="24"/>
        </w:rPr>
        <w:t>.</w:t>
      </w:r>
    </w:p>
    <w:p w14:paraId="0C7DEB27" w14:textId="55B2E446" w:rsidR="00035498" w:rsidRDefault="00035498" w:rsidP="000354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C389B" w14:textId="48BF6F3B" w:rsidR="00035498" w:rsidRDefault="00035498" w:rsidP="0003549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Etika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profesi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Software Engineer di Google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14:paraId="731AFBCE" w14:textId="1D078316" w:rsidR="00035498" w:rsidRDefault="00035498" w:rsidP="00035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adapula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dianjurkan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Software Engineer</w:t>
      </w:r>
      <w:r w:rsidR="001D6E4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D6E4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1D6E42">
        <w:rPr>
          <w:rFonts w:ascii="Times New Roman" w:hAnsi="Times New Roman" w:cs="Times New Roman"/>
          <w:sz w:val="24"/>
          <w:szCs w:val="24"/>
        </w:rPr>
        <w:t xml:space="preserve"> Google. </w:t>
      </w:r>
      <w:proofErr w:type="spellStart"/>
      <w:r w:rsidR="001D6E42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E4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E42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E42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E42">
        <w:rPr>
          <w:rFonts w:ascii="Times New Roman" w:hAnsi="Times New Roman" w:cs="Times New Roman"/>
          <w:sz w:val="24"/>
          <w:szCs w:val="24"/>
        </w:rPr>
        <w:t>sederhanya</w:t>
      </w:r>
      <w:proofErr w:type="spellEnd"/>
      <w:r w:rsid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E4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E42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E4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E42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E4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E4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1D6E42">
        <w:rPr>
          <w:rFonts w:ascii="Times New Roman" w:hAnsi="Times New Roman" w:cs="Times New Roman"/>
          <w:sz w:val="24"/>
          <w:szCs w:val="24"/>
        </w:rPr>
        <w:t xml:space="preserve"> (internal) dan </w:t>
      </w:r>
      <w:proofErr w:type="spellStart"/>
      <w:r w:rsidR="001D6E42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E4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E42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E4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1D6E42">
        <w:rPr>
          <w:rFonts w:ascii="Times New Roman" w:hAnsi="Times New Roman" w:cs="Times New Roman"/>
          <w:sz w:val="24"/>
          <w:szCs w:val="24"/>
        </w:rPr>
        <w:t xml:space="preserve"> (external). </w:t>
      </w:r>
      <w:proofErr w:type="spellStart"/>
      <w:r w:rsidR="001D6E4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E4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E42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="001D6E4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D6E42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E42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E4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1D6E42">
        <w:rPr>
          <w:rFonts w:ascii="Times New Roman" w:hAnsi="Times New Roman" w:cs="Times New Roman"/>
          <w:sz w:val="24"/>
          <w:szCs w:val="24"/>
        </w:rPr>
        <w:t xml:space="preserve"> Google.</w:t>
      </w:r>
    </w:p>
    <w:p w14:paraId="3D78C404" w14:textId="3C64E259" w:rsidR="001D6E42" w:rsidRPr="001D6E42" w:rsidRDefault="001D6E42" w:rsidP="001D6E4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35498">
        <w:rPr>
          <w:rFonts w:ascii="Times New Roman" w:hAnsi="Times New Roman" w:cs="Times New Roman"/>
          <w:i/>
          <w:sz w:val="24"/>
          <w:szCs w:val="24"/>
        </w:rPr>
        <w:t xml:space="preserve">Don’t Be Evil.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unik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Google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jahat</w:t>
      </w:r>
      <w:proofErr w:type="spellEnd"/>
      <w:r>
        <w:rPr>
          <w:rFonts w:ascii="Times New Roman" w:hAnsi="Times New Roman" w:cs="Times New Roman"/>
          <w:sz w:val="24"/>
          <w:szCs w:val="24"/>
        </w:rPr>
        <w:t>’.</w:t>
      </w:r>
    </w:p>
    <w:p w14:paraId="290E1769" w14:textId="5CF0D185" w:rsidR="001D6E42" w:rsidRPr="00E21907" w:rsidRDefault="001D6E42" w:rsidP="00E2190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E42"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pengguna</w:t>
      </w:r>
      <w:proofErr w:type="spellEnd"/>
    </w:p>
    <w:p w14:paraId="6851AF9F" w14:textId="77777777" w:rsidR="001D6E42" w:rsidRPr="001D6E42" w:rsidRDefault="001D6E42" w:rsidP="001D6E4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D6E42">
        <w:rPr>
          <w:rFonts w:ascii="Times New Roman" w:hAnsi="Times New Roman" w:cs="Times New Roman"/>
          <w:sz w:val="24"/>
          <w:szCs w:val="24"/>
        </w:rPr>
        <w:t xml:space="preserve">google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e-mail,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file, search engine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dll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berharga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google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, oleh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google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pada google. Hal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sebisa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privasi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kebebasan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ber-hak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sekalipun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dihadapan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>.</w:t>
      </w:r>
    </w:p>
    <w:p w14:paraId="20CB586E" w14:textId="6A0AEE11" w:rsidR="001D6E42" w:rsidRDefault="001D6E42" w:rsidP="001D6E4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E4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google juga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google dan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bersikap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responsif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ide- ide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google.</w:t>
      </w:r>
    </w:p>
    <w:p w14:paraId="405BE741" w14:textId="77777777" w:rsidR="00E21907" w:rsidRPr="001D6E42" w:rsidRDefault="00E21907" w:rsidP="00E2190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40C3C7E" w14:textId="77777777" w:rsidR="001D6E42" w:rsidRPr="001D6E42" w:rsidRDefault="001D6E42" w:rsidP="001D6E4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E42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menopang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lain</w:t>
      </w:r>
    </w:p>
    <w:p w14:paraId="54798105" w14:textId="77777777" w:rsidR="001D6E42" w:rsidRPr="001D6E42" w:rsidRDefault="001D6E42" w:rsidP="00E2190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E4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professional,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diskriminasi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ras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, agama, </w:t>
      </w:r>
      <w:proofErr w:type="spellStart"/>
      <w:proofErr w:type="gramStart"/>
      <w:r w:rsidRPr="001D6E42">
        <w:rPr>
          <w:rFonts w:ascii="Times New Roman" w:hAnsi="Times New Roman" w:cs="Times New Roman"/>
          <w:sz w:val="24"/>
          <w:szCs w:val="24"/>
        </w:rPr>
        <w:t>kenegaraan,keturunan</w:t>
      </w:r>
      <w:proofErr w:type="gramEnd"/>
      <w:r w:rsidRPr="001D6E42">
        <w:rPr>
          <w:rFonts w:ascii="Times New Roman" w:hAnsi="Times New Roman" w:cs="Times New Roman"/>
          <w:sz w:val="24"/>
          <w:szCs w:val="24"/>
        </w:rPr>
        <w:t>,jenis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dilindungi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>.</w:t>
      </w:r>
    </w:p>
    <w:p w14:paraId="54576F16" w14:textId="77777777" w:rsidR="001D6E42" w:rsidRPr="001D6E42" w:rsidRDefault="001D6E42" w:rsidP="001D6E4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E4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obatan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terlarang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alcohol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diperbolehkan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sepatutnya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diperbolehkan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senjata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>.</w:t>
      </w:r>
    </w:p>
    <w:p w14:paraId="2FF22867" w14:textId="055A593A" w:rsidR="001D6E42" w:rsidRPr="00E21907" w:rsidRDefault="001D6E42" w:rsidP="00E2190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804CDA8" w14:textId="77777777" w:rsidR="001D6E42" w:rsidRPr="001D6E42" w:rsidRDefault="001D6E42" w:rsidP="001D6E4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E42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kepentingan</w:t>
      </w:r>
      <w:proofErr w:type="spellEnd"/>
    </w:p>
    <w:p w14:paraId="6B52A8DB" w14:textId="77777777" w:rsidR="001D6E42" w:rsidRPr="001D6E42" w:rsidRDefault="001D6E42" w:rsidP="00E2190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E42">
        <w:rPr>
          <w:rFonts w:ascii="Times New Roman" w:hAnsi="Times New Roman" w:cs="Times New Roman"/>
          <w:sz w:val="24"/>
          <w:szCs w:val="24"/>
        </w:rPr>
        <w:lastRenderedPageBreak/>
        <w:t>Pegawai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google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google,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berinvestasi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kompetitor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google,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menduduki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dewan pada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lain,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google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hadiah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kompetitor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>.</w:t>
      </w:r>
    </w:p>
    <w:p w14:paraId="5D24B917" w14:textId="77777777" w:rsidR="001D6E42" w:rsidRPr="001D6E42" w:rsidRDefault="001D6E42" w:rsidP="00E2190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4DD97F9" w14:textId="77777777" w:rsidR="001D6E42" w:rsidRPr="001D6E42" w:rsidRDefault="001D6E42" w:rsidP="001D6E4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6E42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rahasia</w:t>
      </w:r>
      <w:proofErr w:type="spellEnd"/>
    </w:p>
    <w:p w14:paraId="241C0586" w14:textId="795C344B" w:rsidR="001D6E42" w:rsidRDefault="001D6E42" w:rsidP="00E2190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D6E42">
        <w:rPr>
          <w:rFonts w:ascii="Times New Roman" w:hAnsi="Times New Roman" w:cs="Times New Roman"/>
          <w:sz w:val="24"/>
          <w:szCs w:val="24"/>
        </w:rPr>
        <w:t xml:space="preserve">Google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seringkali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membocorkan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terbaru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konferensi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pers,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membocorkan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peluncuran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menghilangkan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kompetitif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mengenali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6E42">
        <w:rPr>
          <w:rFonts w:ascii="Times New Roman" w:hAnsi="Times New Roman" w:cs="Times New Roman"/>
          <w:sz w:val="24"/>
          <w:szCs w:val="24"/>
        </w:rPr>
        <w:t>menghancurkan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1D6E42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sewajarnya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sensitif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google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partner.</w:t>
      </w:r>
    </w:p>
    <w:p w14:paraId="614F2472" w14:textId="77777777" w:rsidR="00E21907" w:rsidRPr="001D6E42" w:rsidRDefault="00E21907" w:rsidP="00E2190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20CA5E4" w14:textId="77777777" w:rsidR="001D6E42" w:rsidRPr="001D6E42" w:rsidRDefault="001D6E42" w:rsidP="00E2190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D6E42">
        <w:rPr>
          <w:rFonts w:ascii="Times New Roman" w:hAnsi="Times New Roman" w:cs="Times New Roman"/>
          <w:sz w:val="24"/>
          <w:szCs w:val="24"/>
        </w:rPr>
        <w:t xml:space="preserve">Google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menghormati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kompetitor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bersaing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adil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google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menginginkan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mantan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google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menyebarkan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sensitif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saingan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, google juga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google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sensitif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kompetitor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>.</w:t>
      </w:r>
    </w:p>
    <w:p w14:paraId="1A450F38" w14:textId="77777777" w:rsidR="001D6E42" w:rsidRPr="001D6E42" w:rsidRDefault="001D6E42" w:rsidP="001D6E4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E42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google</w:t>
      </w:r>
    </w:p>
    <w:p w14:paraId="6665A6B1" w14:textId="77777777" w:rsidR="001D6E42" w:rsidRPr="001D6E42" w:rsidRDefault="001D6E42" w:rsidP="00E2190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E42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dagang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, logo,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rahasia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dagang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google yang paling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berharga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Menggunakannya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diperbolehkan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logo,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dagang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properti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google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marketing.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diperbolehkan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properti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>.</w:t>
      </w:r>
    </w:p>
    <w:p w14:paraId="64B8BBDA" w14:textId="77777777" w:rsidR="001D6E42" w:rsidRPr="001D6E42" w:rsidRDefault="001D6E42" w:rsidP="001D6E4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E4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google</w:t>
      </w:r>
    </w:p>
    <w:p w14:paraId="1E0B7516" w14:textId="14D85C27" w:rsidR="001D6E42" w:rsidRDefault="001D6E42" w:rsidP="00E2190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E42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operational google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google dan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pemegang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, oleh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6E42">
        <w:rPr>
          <w:rFonts w:ascii="Times New Roman" w:hAnsi="Times New Roman" w:cs="Times New Roman"/>
          <w:sz w:val="24"/>
          <w:szCs w:val="24"/>
        </w:rPr>
        <w:t>itu,pegawai</w:t>
      </w:r>
      <w:proofErr w:type="spellEnd"/>
      <w:proofErr w:type="gram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bijaksana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akal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D6E42">
        <w:rPr>
          <w:rFonts w:ascii="Times New Roman" w:hAnsi="Times New Roman" w:cs="Times New Roman"/>
          <w:sz w:val="24"/>
          <w:szCs w:val="24"/>
        </w:rPr>
        <w:t>ditanggung</w:t>
      </w:r>
      <w:proofErr w:type="spellEnd"/>
      <w:r w:rsidRPr="001D6E42">
        <w:rPr>
          <w:rFonts w:ascii="Times New Roman" w:hAnsi="Times New Roman" w:cs="Times New Roman"/>
          <w:sz w:val="24"/>
          <w:szCs w:val="24"/>
        </w:rPr>
        <w:t xml:space="preserve"> oleh google.</w:t>
      </w:r>
    </w:p>
    <w:p w14:paraId="4B53FAA4" w14:textId="6FC34170" w:rsidR="000B5B48" w:rsidRDefault="000B5B48" w:rsidP="00E2190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0B25A0D" w14:textId="45358202" w:rsidR="000B5B48" w:rsidRDefault="000B5B48" w:rsidP="00E2190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0C96609" w14:textId="395C42E8" w:rsidR="000B5B48" w:rsidRDefault="000B5B48" w:rsidP="00E2190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37F9DBE" w14:textId="71D3453B" w:rsidR="000B5B48" w:rsidRDefault="000B5B48" w:rsidP="00E2190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113E603" w14:textId="683A27AF" w:rsidR="000B5B48" w:rsidRDefault="000B5B48" w:rsidP="00E2190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A115EDC" w14:textId="77777777" w:rsidR="000B5B48" w:rsidRDefault="000B5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E3311AE" w14:textId="3600B64E" w:rsidR="000B5B48" w:rsidRPr="000B5B48" w:rsidRDefault="000B5B48" w:rsidP="000B5B48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B48">
        <w:rPr>
          <w:rFonts w:ascii="Times New Roman" w:hAnsi="Times New Roman" w:cs="Times New Roman"/>
          <w:b/>
          <w:sz w:val="24"/>
          <w:szCs w:val="24"/>
        </w:rPr>
        <w:lastRenderedPageBreak/>
        <w:t>DAFTAR PUSTAKA</w:t>
      </w:r>
    </w:p>
    <w:p w14:paraId="054C3BDD" w14:textId="77777777" w:rsidR="001D6E42" w:rsidRPr="00035498" w:rsidRDefault="001D6E42" w:rsidP="00E21907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5A2B9FB" w14:textId="5DEA77B1" w:rsidR="000B5B48" w:rsidRDefault="002202CA" w:rsidP="000B5B48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0B5B48" w:rsidRPr="000B5B48">
          <w:rPr>
            <w:rStyle w:val="Hyperlink"/>
            <w:rFonts w:ascii="Times New Roman" w:hAnsi="Times New Roman" w:cs="Times New Roman"/>
            <w:sz w:val="24"/>
            <w:szCs w:val="24"/>
          </w:rPr>
          <w:t>https://www.digitalunite.com/technology-guides/using-internet/searching-browsing/what-google</w:t>
        </w:r>
      </w:hyperlink>
    </w:p>
    <w:p w14:paraId="06FEB6A4" w14:textId="45737339" w:rsidR="000B5B48" w:rsidRDefault="002202CA" w:rsidP="000B5B48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0B5B48" w:rsidRPr="006C6A4F">
          <w:rPr>
            <w:rStyle w:val="Hyperlink"/>
            <w:rFonts w:ascii="Times New Roman" w:hAnsi="Times New Roman" w:cs="Times New Roman"/>
            <w:sz w:val="24"/>
            <w:szCs w:val="24"/>
          </w:rPr>
          <w:t>http://se.ittelkom-pwt.ac.id/software-engineering/</w:t>
        </w:r>
      </w:hyperlink>
    </w:p>
    <w:p w14:paraId="6299FB9E" w14:textId="6E461421" w:rsidR="000B5B48" w:rsidRDefault="002202CA" w:rsidP="000B5B48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0B5B48" w:rsidRPr="006C6A4F">
          <w:rPr>
            <w:rStyle w:val="Hyperlink"/>
            <w:rFonts w:ascii="Times New Roman" w:hAnsi="Times New Roman" w:cs="Times New Roman"/>
            <w:sz w:val="24"/>
            <w:szCs w:val="24"/>
          </w:rPr>
          <w:t>https://medium.com/@makersinstitute/apa-itu-software-engineering-8d0a9e5bea71</w:t>
        </w:r>
      </w:hyperlink>
    </w:p>
    <w:p w14:paraId="0F7ACFBC" w14:textId="524DDECE" w:rsidR="000B5B48" w:rsidRDefault="002202CA" w:rsidP="000B5B48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0B5B48" w:rsidRPr="006C6A4F">
          <w:rPr>
            <w:rStyle w:val="Hyperlink"/>
            <w:rFonts w:ascii="Times New Roman" w:hAnsi="Times New Roman" w:cs="Times New Roman"/>
            <w:sz w:val="24"/>
            <w:szCs w:val="24"/>
          </w:rPr>
          <w:t>https://www.computer.org/education/code-of-ethics</w:t>
        </w:r>
      </w:hyperlink>
    </w:p>
    <w:p w14:paraId="284CE97B" w14:textId="1F5EAC89" w:rsidR="000B5B48" w:rsidRDefault="002202CA" w:rsidP="000B5B48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0B5B48" w:rsidRPr="006C6A4F">
          <w:rPr>
            <w:rStyle w:val="Hyperlink"/>
            <w:rFonts w:ascii="Times New Roman" w:hAnsi="Times New Roman" w:cs="Times New Roman"/>
            <w:sz w:val="24"/>
            <w:szCs w:val="24"/>
          </w:rPr>
          <w:t>https://abc.xyz/investor/other/google-code-of-conduct/</w:t>
        </w:r>
      </w:hyperlink>
    </w:p>
    <w:p w14:paraId="40408236" w14:textId="77777777" w:rsidR="000B5B48" w:rsidRDefault="000B5B48" w:rsidP="000B5B48">
      <w:pPr>
        <w:rPr>
          <w:rFonts w:ascii="Times New Roman" w:hAnsi="Times New Roman" w:cs="Times New Roman"/>
          <w:sz w:val="24"/>
          <w:szCs w:val="24"/>
        </w:rPr>
      </w:pPr>
    </w:p>
    <w:p w14:paraId="1768AEC6" w14:textId="77777777" w:rsidR="000B5B48" w:rsidRPr="000B5B48" w:rsidRDefault="000B5B48" w:rsidP="000B5B48">
      <w:pPr>
        <w:rPr>
          <w:rFonts w:ascii="Times New Roman" w:hAnsi="Times New Roman" w:cs="Times New Roman"/>
          <w:sz w:val="24"/>
          <w:szCs w:val="24"/>
        </w:rPr>
      </w:pPr>
    </w:p>
    <w:p w14:paraId="7F496434" w14:textId="77777777" w:rsidR="000B5B48" w:rsidRPr="001B3A77" w:rsidRDefault="000B5B48" w:rsidP="000B5B48">
      <w:pPr>
        <w:rPr>
          <w:rFonts w:ascii="Times New Roman" w:hAnsi="Times New Roman" w:cs="Times New Roman"/>
          <w:sz w:val="28"/>
          <w:szCs w:val="28"/>
        </w:rPr>
      </w:pPr>
    </w:p>
    <w:sectPr w:rsidR="000B5B48" w:rsidRPr="001B3A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82805"/>
    <w:multiLevelType w:val="hybridMultilevel"/>
    <w:tmpl w:val="0276C2D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111F4"/>
    <w:multiLevelType w:val="hybridMultilevel"/>
    <w:tmpl w:val="E334C5B6"/>
    <w:lvl w:ilvl="0" w:tplc="3809000F">
      <w:start w:val="1"/>
      <w:numFmt w:val="decimal"/>
      <w:lvlText w:val="%1."/>
      <w:lvlJc w:val="left"/>
      <w:pPr>
        <w:ind w:left="1500" w:hanging="360"/>
      </w:pPr>
    </w:lvl>
    <w:lvl w:ilvl="1" w:tplc="38090019" w:tentative="1">
      <w:start w:val="1"/>
      <w:numFmt w:val="lowerLetter"/>
      <w:lvlText w:val="%2."/>
      <w:lvlJc w:val="left"/>
      <w:pPr>
        <w:ind w:left="2220" w:hanging="360"/>
      </w:pPr>
    </w:lvl>
    <w:lvl w:ilvl="2" w:tplc="3809001B" w:tentative="1">
      <w:start w:val="1"/>
      <w:numFmt w:val="lowerRoman"/>
      <w:lvlText w:val="%3."/>
      <w:lvlJc w:val="right"/>
      <w:pPr>
        <w:ind w:left="2940" w:hanging="180"/>
      </w:pPr>
    </w:lvl>
    <w:lvl w:ilvl="3" w:tplc="3809000F" w:tentative="1">
      <w:start w:val="1"/>
      <w:numFmt w:val="decimal"/>
      <w:lvlText w:val="%4."/>
      <w:lvlJc w:val="left"/>
      <w:pPr>
        <w:ind w:left="3660" w:hanging="360"/>
      </w:pPr>
    </w:lvl>
    <w:lvl w:ilvl="4" w:tplc="38090019" w:tentative="1">
      <w:start w:val="1"/>
      <w:numFmt w:val="lowerLetter"/>
      <w:lvlText w:val="%5."/>
      <w:lvlJc w:val="left"/>
      <w:pPr>
        <w:ind w:left="4380" w:hanging="360"/>
      </w:pPr>
    </w:lvl>
    <w:lvl w:ilvl="5" w:tplc="3809001B" w:tentative="1">
      <w:start w:val="1"/>
      <w:numFmt w:val="lowerRoman"/>
      <w:lvlText w:val="%6."/>
      <w:lvlJc w:val="right"/>
      <w:pPr>
        <w:ind w:left="5100" w:hanging="180"/>
      </w:pPr>
    </w:lvl>
    <w:lvl w:ilvl="6" w:tplc="3809000F" w:tentative="1">
      <w:start w:val="1"/>
      <w:numFmt w:val="decimal"/>
      <w:lvlText w:val="%7."/>
      <w:lvlJc w:val="left"/>
      <w:pPr>
        <w:ind w:left="5820" w:hanging="360"/>
      </w:pPr>
    </w:lvl>
    <w:lvl w:ilvl="7" w:tplc="38090019" w:tentative="1">
      <w:start w:val="1"/>
      <w:numFmt w:val="lowerLetter"/>
      <w:lvlText w:val="%8."/>
      <w:lvlJc w:val="left"/>
      <w:pPr>
        <w:ind w:left="6540" w:hanging="360"/>
      </w:pPr>
    </w:lvl>
    <w:lvl w:ilvl="8" w:tplc="3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6B50297E"/>
    <w:multiLevelType w:val="hybridMultilevel"/>
    <w:tmpl w:val="F236B69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77"/>
    <w:rsid w:val="00035498"/>
    <w:rsid w:val="000B5B48"/>
    <w:rsid w:val="0019393D"/>
    <w:rsid w:val="001B3A77"/>
    <w:rsid w:val="001D6E42"/>
    <w:rsid w:val="002202CA"/>
    <w:rsid w:val="002A61A0"/>
    <w:rsid w:val="005E3CD1"/>
    <w:rsid w:val="006B3F63"/>
    <w:rsid w:val="007E65B5"/>
    <w:rsid w:val="00A47F32"/>
    <w:rsid w:val="00BC2889"/>
    <w:rsid w:val="00BC417D"/>
    <w:rsid w:val="00CA1265"/>
    <w:rsid w:val="00D524B1"/>
    <w:rsid w:val="00E21907"/>
    <w:rsid w:val="00FF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29358"/>
  <w15:chartTrackingRefBased/>
  <w15:docId w15:val="{12B2BABC-8022-4B22-826F-E2F83A89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4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5B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.ittelkom-pwt.ac.id/software-engineerin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digitalunite.com/technology-guides/using-internet/searching-browsing/what-googl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abc.xyz/investor/other/google-code-of-conduc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mputer.org/education/code-of-ethic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um.com/@makersinstitute/apa-itu-software-engineering-8d0a9e5bea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89118-D355-446A-977D-96A30CEBA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Ghazy</dc:creator>
  <cp:keywords/>
  <dc:description/>
  <cp:lastModifiedBy>Ghazy</cp:lastModifiedBy>
  <cp:revision>11</cp:revision>
  <dcterms:created xsi:type="dcterms:W3CDTF">2019-05-11T04:57:00Z</dcterms:created>
  <dcterms:modified xsi:type="dcterms:W3CDTF">2019-05-11T05:56:00Z</dcterms:modified>
</cp:coreProperties>
</file>