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E4" w:rsidRDefault="00D47F0E" w:rsidP="00D6023C">
      <w:pPr>
        <w:pStyle w:val="Title"/>
        <w:rPr>
          <w:lang w:val="id-ID"/>
        </w:rPr>
      </w:pPr>
      <w:proofErr w:type="spellStart"/>
      <w:r>
        <w:t>Daftar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Praktikum</w:t>
      </w:r>
      <w:proofErr w:type="spellEnd"/>
    </w:p>
    <w:p w:rsidR="00C13108" w:rsidRDefault="00D47F0E" w:rsidP="00D6023C">
      <w:pPr>
        <w:pStyle w:val="Title"/>
      </w:pPr>
      <w:r>
        <w:t>SKD 201</w:t>
      </w:r>
      <w:r w:rsidR="00487725">
        <w:rPr>
          <w:lang w:val="id-ID"/>
        </w:rPr>
        <w:t>4</w:t>
      </w:r>
      <w:r w:rsidR="006711E4">
        <w:rPr>
          <w:lang w:val="id-ID"/>
        </w:rPr>
        <w:t xml:space="preserve">, </w:t>
      </w:r>
      <w:proofErr w:type="spellStart"/>
      <w:r w:rsidR="00C13108" w:rsidRPr="00C13108">
        <w:t>Teknik</w:t>
      </w:r>
      <w:proofErr w:type="spellEnd"/>
      <w:r w:rsidR="00C13108" w:rsidRPr="00C13108">
        <w:t xml:space="preserve"> </w:t>
      </w:r>
      <w:proofErr w:type="spellStart"/>
      <w:r w:rsidR="00C13108" w:rsidRPr="00C13108">
        <w:t>Elektro</w:t>
      </w:r>
      <w:proofErr w:type="spellEnd"/>
      <w:r w:rsidR="00C13108" w:rsidRPr="00C13108">
        <w:t xml:space="preserve"> UNHAS</w:t>
      </w:r>
    </w:p>
    <w:p w:rsidR="00D65214" w:rsidRDefault="00D65214" w:rsidP="00C13108">
      <w:pPr>
        <w:spacing w:after="0" w:line="360" w:lineRule="auto"/>
        <w:jc w:val="center"/>
        <w:rPr>
          <w:sz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/>
      </w:tblPr>
      <w:tblGrid>
        <w:gridCol w:w="5104"/>
        <w:gridCol w:w="5103"/>
      </w:tblGrid>
      <w:tr w:rsidR="00C61677" w:rsidRPr="00FF6E32" w:rsidTr="00487725">
        <w:tc>
          <w:tcPr>
            <w:tcW w:w="5104" w:type="dxa"/>
          </w:tcPr>
          <w:p w:rsidR="00C61677" w:rsidRPr="00FF6E32" w:rsidRDefault="00C61677" w:rsidP="00C61677">
            <w:pPr>
              <w:tabs>
                <w:tab w:val="left" w:pos="990"/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5103" w:type="dxa"/>
          </w:tcPr>
          <w:p w:rsidR="00C61677" w:rsidRPr="00FF6E32" w:rsidRDefault="00C61677" w:rsidP="00C61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II</w:t>
            </w:r>
          </w:p>
        </w:tc>
      </w:tr>
      <w:tr w:rsidR="00C61677" w:rsidRPr="00FF6E32" w:rsidTr="00487725">
        <w:tc>
          <w:tcPr>
            <w:tcW w:w="5104" w:type="dxa"/>
          </w:tcPr>
          <w:p w:rsidR="00095757" w:rsidRPr="00FF6E32" w:rsidRDefault="00487725" w:rsidP="00487725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="Times New Roman"/>
                <w:sz w:val="24"/>
                <w:szCs w:val="24"/>
                <w:lang w:val="id-ID"/>
              </w:rPr>
            </w:pP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MUHAMMAD ZAID BACHTIAR</w:t>
            </w:r>
            <w:r w:rsidR="00FF6E32">
              <w:rPr>
                <w:rFonts w:cs="Times New Roman"/>
                <w:sz w:val="24"/>
                <w:szCs w:val="24"/>
                <w:lang w:val="id-ID"/>
              </w:rPr>
              <w:tab/>
            </w:r>
            <w:r w:rsidR="00095757" w:rsidRPr="00FF6E32">
              <w:rPr>
                <w:rFonts w:cs="Times New Roman"/>
                <w:sz w:val="24"/>
                <w:szCs w:val="24"/>
              </w:rPr>
              <w:t>(</w:t>
            </w: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D411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118</w:t>
            </w:r>
            <w:r w:rsidR="00095757" w:rsidRPr="00FF6E32">
              <w:rPr>
                <w:rFonts w:cs="Times New Roman"/>
                <w:sz w:val="24"/>
                <w:szCs w:val="24"/>
              </w:rPr>
              <w:t>)</w:t>
            </w:r>
          </w:p>
          <w:p w:rsidR="00487725" w:rsidRPr="00487725" w:rsidRDefault="00487725" w:rsidP="00487725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  <w:tab w:val="left" w:pos="1170"/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JULIANA WIJAYANTI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  <w:t>(</w:t>
            </w: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D411 11 280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  <w:p w:rsidR="00C61677" w:rsidRPr="00487725" w:rsidRDefault="00487725" w:rsidP="00487725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  <w:tab w:val="left" w:pos="1170"/>
                <w:tab w:val="left" w:pos="3261"/>
              </w:tabs>
              <w:ind w:left="142" w:hanging="142"/>
              <w:rPr>
                <w:rFonts w:cs="Times New Roman"/>
                <w:sz w:val="24"/>
                <w:szCs w:val="24"/>
              </w:rPr>
            </w:pP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MIFTAHUL KHAER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  <w:t>(</w:t>
            </w: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D411 11 309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  <w:p w:rsidR="00487725" w:rsidRPr="006B343D" w:rsidRDefault="00487725" w:rsidP="00487725">
            <w:pPr>
              <w:pStyle w:val="ListParagraph"/>
              <w:numPr>
                <w:ilvl w:val="0"/>
                <w:numId w:val="4"/>
              </w:numPr>
              <w:tabs>
                <w:tab w:val="left" w:pos="990"/>
                <w:tab w:val="left" w:pos="1170"/>
                <w:tab w:val="left" w:pos="3261"/>
              </w:tabs>
              <w:ind w:left="142" w:hanging="142"/>
              <w:rPr>
                <w:rFonts w:cs="Times New Roman"/>
                <w:sz w:val="24"/>
                <w:szCs w:val="24"/>
              </w:rPr>
            </w:pP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HERRY SULFIAN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  <w:t>(</w:t>
            </w:r>
            <w:r w:rsidRPr="00487725">
              <w:rPr>
                <w:rFonts w:cstheme="minorHAnsi"/>
                <w:bCs/>
                <w:sz w:val="24"/>
                <w:szCs w:val="24"/>
                <w:lang w:val="id-ID"/>
              </w:rPr>
              <w:t>D411 11 314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</w:tc>
        <w:tc>
          <w:tcPr>
            <w:tcW w:w="5103" w:type="dxa"/>
          </w:tcPr>
          <w:p w:rsidR="00C80517" w:rsidRPr="00C80517" w:rsidRDefault="00C80517" w:rsidP="00C80517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R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EZA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R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ENALDY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(D411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 xml:space="preserve">267) </w:t>
            </w:r>
          </w:p>
          <w:p w:rsidR="00C80517" w:rsidRPr="00C80517" w:rsidRDefault="00C80517" w:rsidP="00C80517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I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CHSAN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(D411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 xml:space="preserve">311) </w:t>
            </w:r>
          </w:p>
          <w:p w:rsidR="00C80517" w:rsidRPr="00C80517" w:rsidRDefault="00C80517" w:rsidP="00C80517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F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IRMANSYAH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(D411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 xml:space="preserve">294) </w:t>
            </w:r>
          </w:p>
          <w:p w:rsidR="00C61677" w:rsidRPr="00FF6E32" w:rsidRDefault="00C80517" w:rsidP="00C80517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sz w:val="24"/>
                <w:szCs w:val="24"/>
              </w:rPr>
            </w:pP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BD.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M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ALIK MAHMUD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(D411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>11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Pr="00C80517">
              <w:rPr>
                <w:rFonts w:cstheme="minorHAnsi"/>
                <w:bCs/>
                <w:sz w:val="24"/>
                <w:szCs w:val="24"/>
                <w:lang w:val="id-ID"/>
              </w:rPr>
              <w:t xml:space="preserve">251) </w:t>
            </w:r>
          </w:p>
        </w:tc>
      </w:tr>
      <w:tr w:rsidR="00C61677" w:rsidRPr="00FF6E32" w:rsidTr="00487725">
        <w:tc>
          <w:tcPr>
            <w:tcW w:w="5104" w:type="dxa"/>
          </w:tcPr>
          <w:p w:rsidR="00C61677" w:rsidRPr="00C80517" w:rsidRDefault="00C61677" w:rsidP="00C61677">
            <w:pPr>
              <w:tabs>
                <w:tab w:val="left" w:pos="990"/>
                <w:tab w:val="left" w:pos="1170"/>
              </w:tabs>
              <w:jc w:val="center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5103" w:type="dxa"/>
          </w:tcPr>
          <w:p w:rsidR="00C61677" w:rsidRPr="00FF6E32" w:rsidRDefault="00C61677" w:rsidP="00C61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6E32">
              <w:rPr>
                <w:b/>
                <w:sz w:val="24"/>
                <w:szCs w:val="24"/>
              </w:rPr>
              <w:t>Kelompok</w:t>
            </w:r>
            <w:proofErr w:type="spellEnd"/>
            <w:r w:rsidRPr="00FF6E32">
              <w:rPr>
                <w:b/>
                <w:sz w:val="24"/>
                <w:szCs w:val="24"/>
              </w:rPr>
              <w:t xml:space="preserve"> IV</w:t>
            </w:r>
          </w:p>
        </w:tc>
      </w:tr>
      <w:tr w:rsidR="00C61677" w:rsidRPr="00FF6E32" w:rsidTr="00487725">
        <w:tc>
          <w:tcPr>
            <w:tcW w:w="5104" w:type="dxa"/>
          </w:tcPr>
          <w:p w:rsidR="00A017A5" w:rsidRPr="00A017A5" w:rsidRDefault="00A017A5" w:rsidP="00A017A5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>MUHAMMAD HABIBUDDIN</w:t>
            </w: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ab/>
              <w:t>(D411 11 261)</w:t>
            </w:r>
          </w:p>
          <w:p w:rsidR="00A017A5" w:rsidRPr="00A017A5" w:rsidRDefault="00A017A5" w:rsidP="00A017A5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>MUANZIR</w:t>
            </w: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ab/>
              <w:t>(D411 11 295)</w:t>
            </w:r>
          </w:p>
          <w:p w:rsidR="00A017A5" w:rsidRPr="00A017A5" w:rsidRDefault="00A017A5" w:rsidP="00A017A5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>MUHAMMAD YAKUB</w:t>
            </w: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ab/>
              <w:t>(D411 11 102)</w:t>
            </w:r>
          </w:p>
          <w:p w:rsidR="00C61677" w:rsidRPr="00A017A5" w:rsidRDefault="00A017A5" w:rsidP="00A017A5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ascii="Times New Roman" w:hAnsi="Times New Roman" w:cs="Times New Roman"/>
                <w:b/>
                <w:sz w:val="28"/>
              </w:rPr>
            </w:pP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 xml:space="preserve">AZWAR RASYID </w:t>
            </w:r>
            <w:r w:rsidRPr="00A017A5">
              <w:rPr>
                <w:rFonts w:cstheme="minorHAnsi"/>
                <w:bCs/>
                <w:sz w:val="24"/>
                <w:szCs w:val="24"/>
                <w:lang w:val="id-ID"/>
              </w:rPr>
              <w:tab/>
              <w:t>(D411 11 352</w:t>
            </w:r>
            <w:r w:rsidRPr="00A017A5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095757" w:rsidRPr="00306246" w:rsidRDefault="00306246" w:rsidP="00306246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>
              <w:rPr>
                <w:rFonts w:cstheme="minorHAnsi"/>
                <w:bCs/>
                <w:sz w:val="24"/>
                <w:szCs w:val="24"/>
                <w:lang w:val="id-ID"/>
              </w:rPr>
              <w:t>ROMI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ab/>
              <w:t>(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....................</w:t>
            </w:r>
            <w:r w:rsidR="00095757" w:rsidRPr="00306246"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  <w:p w:rsidR="00095757" w:rsidRPr="00306246" w:rsidRDefault="00306246" w:rsidP="00306246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>
              <w:rPr>
                <w:rFonts w:cstheme="minorHAnsi"/>
                <w:bCs/>
                <w:sz w:val="24"/>
                <w:szCs w:val="24"/>
                <w:lang w:val="id-ID"/>
              </w:rPr>
              <w:t>DEWI PERMATA SARI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306246">
              <w:rPr>
                <w:rFonts w:cstheme="minorHAnsi"/>
                <w:bCs/>
                <w:sz w:val="24"/>
                <w:szCs w:val="24"/>
                <w:lang w:val="id-ID"/>
              </w:rPr>
              <w:t>(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....................</w:t>
            </w:r>
            <w:r w:rsidRPr="00306246"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  <w:p w:rsidR="00095757" w:rsidRPr="00306246" w:rsidRDefault="00306246" w:rsidP="00306246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>
              <w:rPr>
                <w:rFonts w:cstheme="minorHAnsi"/>
                <w:bCs/>
                <w:sz w:val="24"/>
                <w:szCs w:val="24"/>
                <w:lang w:val="id-ID"/>
              </w:rPr>
              <w:t>FARA TIADI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306246">
              <w:rPr>
                <w:rFonts w:cstheme="minorHAnsi"/>
                <w:bCs/>
                <w:sz w:val="24"/>
                <w:szCs w:val="24"/>
                <w:lang w:val="id-ID"/>
              </w:rPr>
              <w:t>(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....................</w:t>
            </w:r>
            <w:r w:rsidRPr="00306246"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  <w:p w:rsidR="00C61677" w:rsidRPr="00306246" w:rsidRDefault="00306246" w:rsidP="00306246">
            <w:pPr>
              <w:pStyle w:val="ListParagraph"/>
              <w:numPr>
                <w:ilvl w:val="0"/>
                <w:numId w:val="4"/>
              </w:numPr>
              <w:tabs>
                <w:tab w:val="left" w:pos="3261"/>
              </w:tabs>
              <w:ind w:left="142" w:hanging="142"/>
              <w:rPr>
                <w:rFonts w:cstheme="minorHAnsi"/>
                <w:bCs/>
                <w:sz w:val="24"/>
                <w:szCs w:val="24"/>
                <w:lang w:val="id-ID"/>
              </w:rPr>
            </w:pPr>
            <w:r>
              <w:rPr>
                <w:rFonts w:cstheme="minorHAnsi"/>
                <w:bCs/>
                <w:sz w:val="24"/>
                <w:szCs w:val="24"/>
                <w:lang w:val="id-ID"/>
              </w:rPr>
              <w:t>MUYALIF NURINDAR</w:t>
            </w:r>
            <w:r w:rsidR="00095757" w:rsidRPr="00306246">
              <w:rPr>
                <w:rFonts w:cstheme="minorHAnsi"/>
                <w:bCs/>
                <w:sz w:val="24"/>
                <w:szCs w:val="24"/>
                <w:lang w:val="id-ID"/>
              </w:rPr>
              <w:t xml:space="preserve"> </w:t>
            </w:r>
            <w:r w:rsidR="0008701E" w:rsidRPr="00306246">
              <w:rPr>
                <w:rFonts w:cstheme="minorHAnsi"/>
                <w:bCs/>
                <w:sz w:val="24"/>
                <w:szCs w:val="24"/>
                <w:lang w:val="id-ID"/>
              </w:rPr>
              <w:tab/>
            </w:r>
            <w:r w:rsidRPr="00306246">
              <w:rPr>
                <w:rFonts w:cstheme="minorHAnsi"/>
                <w:bCs/>
                <w:sz w:val="24"/>
                <w:szCs w:val="24"/>
                <w:lang w:val="id-ID"/>
              </w:rPr>
              <w:t>(</w:t>
            </w:r>
            <w:r>
              <w:rPr>
                <w:rFonts w:cstheme="minorHAnsi"/>
                <w:bCs/>
                <w:sz w:val="24"/>
                <w:szCs w:val="24"/>
                <w:lang w:val="id-ID"/>
              </w:rPr>
              <w:t>....................</w:t>
            </w:r>
            <w:r w:rsidRPr="00306246">
              <w:rPr>
                <w:rFonts w:cstheme="minorHAnsi"/>
                <w:bCs/>
                <w:sz w:val="24"/>
                <w:szCs w:val="24"/>
                <w:lang w:val="id-ID"/>
              </w:rPr>
              <w:t>)</w:t>
            </w:r>
          </w:p>
        </w:tc>
      </w:tr>
    </w:tbl>
    <w:p w:rsidR="00C61677" w:rsidRDefault="00C61677" w:rsidP="00C13108">
      <w:pPr>
        <w:spacing w:after="0" w:line="360" w:lineRule="auto"/>
        <w:jc w:val="center"/>
        <w:rPr>
          <w:sz w:val="32"/>
        </w:rPr>
      </w:pPr>
    </w:p>
    <w:tbl>
      <w:tblPr>
        <w:tblStyle w:val="TableGrid"/>
        <w:tblW w:w="10207" w:type="dxa"/>
        <w:tblInd w:w="-318" w:type="dxa"/>
        <w:tblLook w:val="04A0"/>
      </w:tblPr>
      <w:tblGrid>
        <w:gridCol w:w="738"/>
        <w:gridCol w:w="4770"/>
        <w:gridCol w:w="1174"/>
        <w:gridCol w:w="1175"/>
        <w:gridCol w:w="1175"/>
        <w:gridCol w:w="1175"/>
      </w:tblGrid>
      <w:tr w:rsidR="00291216" w:rsidTr="004129C5">
        <w:tc>
          <w:tcPr>
            <w:tcW w:w="738" w:type="dxa"/>
          </w:tcPr>
          <w:p w:rsidR="00291216" w:rsidRPr="00C13108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r w:rsidRPr="00C1310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770" w:type="dxa"/>
          </w:tcPr>
          <w:p w:rsidR="00291216" w:rsidRPr="00C13108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174" w:type="dxa"/>
          </w:tcPr>
          <w:p w:rsidR="00291216" w:rsidRPr="00C13108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</w:t>
            </w:r>
          </w:p>
        </w:tc>
        <w:tc>
          <w:tcPr>
            <w:tcW w:w="1175" w:type="dxa"/>
          </w:tcPr>
          <w:p w:rsidR="00291216" w:rsidRPr="00C13108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II</w:t>
            </w:r>
          </w:p>
        </w:tc>
        <w:tc>
          <w:tcPr>
            <w:tcW w:w="1175" w:type="dxa"/>
          </w:tcPr>
          <w:p w:rsidR="00291216" w:rsidRPr="00C13108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III</w:t>
            </w:r>
          </w:p>
        </w:tc>
        <w:tc>
          <w:tcPr>
            <w:tcW w:w="1175" w:type="dxa"/>
          </w:tcPr>
          <w:p w:rsidR="00291216" w:rsidRPr="00C13108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108">
              <w:rPr>
                <w:b/>
                <w:sz w:val="24"/>
                <w:szCs w:val="24"/>
              </w:rPr>
              <w:t>Kel</w:t>
            </w:r>
            <w:proofErr w:type="spellEnd"/>
            <w:r w:rsidRPr="00C13108">
              <w:rPr>
                <w:b/>
                <w:sz w:val="24"/>
                <w:szCs w:val="24"/>
              </w:rPr>
              <w:t>. IV</w:t>
            </w:r>
          </w:p>
        </w:tc>
      </w:tr>
      <w:tr w:rsidR="00291216" w:rsidTr="004129C5">
        <w:tc>
          <w:tcPr>
            <w:tcW w:w="738" w:type="dxa"/>
          </w:tcPr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91216" w:rsidRPr="00C13108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291216" w:rsidRDefault="00291216" w:rsidP="00EC7B12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 w:rsidRPr="00C13108">
              <w:rPr>
                <w:sz w:val="24"/>
                <w:szCs w:val="24"/>
              </w:rPr>
              <w:t>Pemahaman</w:t>
            </w:r>
            <w:proofErr w:type="spellEnd"/>
            <w:r w:rsidRPr="00C13108">
              <w:rPr>
                <w:sz w:val="24"/>
                <w:szCs w:val="24"/>
              </w:rPr>
              <w:t xml:space="preserve"> </w:t>
            </w:r>
            <w:proofErr w:type="spellStart"/>
            <w:r w:rsidRPr="00C13108">
              <w:rPr>
                <w:sz w:val="24"/>
                <w:szCs w:val="24"/>
              </w:rPr>
              <w:t>Teoritis</w:t>
            </w:r>
            <w:proofErr w:type="spellEnd"/>
          </w:p>
          <w:p w:rsidR="00291216" w:rsidRDefault="00291216" w:rsidP="00EC7B12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Pemahaman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Praktek</w:t>
            </w:r>
            <w:proofErr w:type="spellEnd"/>
          </w:p>
          <w:p w:rsidR="00291216" w:rsidRDefault="00291216" w:rsidP="00EC7B12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</w:p>
          <w:p w:rsidR="00291216" w:rsidRPr="00C13108" w:rsidRDefault="00291216" w:rsidP="00EC7B12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Laporan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1174" w:type="dxa"/>
          </w:tcPr>
          <w:p w:rsidR="00291216" w:rsidRDefault="00291216" w:rsidP="00291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291216" w:rsidRDefault="00291216" w:rsidP="00291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291216" w:rsidRDefault="00291216" w:rsidP="00291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291216" w:rsidRPr="00CE4051" w:rsidRDefault="00291216" w:rsidP="00291216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175" w:type="dxa"/>
          </w:tcPr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291216" w:rsidRPr="00CE4051" w:rsidRDefault="00291216" w:rsidP="00EC7B12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175" w:type="dxa"/>
          </w:tcPr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291216" w:rsidRDefault="00291216" w:rsidP="00EC7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291216" w:rsidRPr="00CE4051" w:rsidRDefault="00291216" w:rsidP="00EC7B12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85</w:t>
            </w:r>
          </w:p>
        </w:tc>
        <w:tc>
          <w:tcPr>
            <w:tcW w:w="1175" w:type="dxa"/>
          </w:tcPr>
          <w:p w:rsidR="00291216" w:rsidRPr="00291216" w:rsidRDefault="00291216" w:rsidP="00EC7B12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id-ID"/>
              </w:rPr>
              <w:t>0</w:t>
            </w:r>
          </w:p>
          <w:p w:rsidR="00291216" w:rsidRPr="00291216" w:rsidRDefault="00291216" w:rsidP="00EC7B12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id-ID"/>
              </w:rPr>
              <w:t>0</w:t>
            </w:r>
          </w:p>
          <w:p w:rsidR="00291216" w:rsidRPr="00291216" w:rsidRDefault="00291216" w:rsidP="00EC7B12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75</w:t>
            </w:r>
          </w:p>
          <w:p w:rsidR="00291216" w:rsidRPr="00291216" w:rsidRDefault="00291216" w:rsidP="00EC7B12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65</w:t>
            </w:r>
          </w:p>
        </w:tc>
      </w:tr>
      <w:tr w:rsidR="00291216" w:rsidTr="004129C5">
        <w:tc>
          <w:tcPr>
            <w:tcW w:w="5508" w:type="dxa"/>
            <w:gridSpan w:val="2"/>
          </w:tcPr>
          <w:p w:rsidR="00291216" w:rsidRPr="00CF553C" w:rsidRDefault="00291216" w:rsidP="00EC7B12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CF553C">
              <w:rPr>
                <w:b/>
                <w:sz w:val="24"/>
                <w:szCs w:val="24"/>
              </w:rPr>
              <w:t>Nilai</w:t>
            </w:r>
            <w:proofErr w:type="spellEnd"/>
            <w:r w:rsidRPr="00CF553C">
              <w:rPr>
                <w:b/>
                <w:sz w:val="24"/>
                <w:szCs w:val="24"/>
              </w:rPr>
              <w:t xml:space="preserve"> Rata-rata</w:t>
            </w:r>
          </w:p>
        </w:tc>
        <w:tc>
          <w:tcPr>
            <w:tcW w:w="1174" w:type="dxa"/>
          </w:tcPr>
          <w:p w:rsidR="00291216" w:rsidRPr="00CE4051" w:rsidRDefault="00291216" w:rsidP="00EC7B12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id-ID"/>
              </w:rPr>
              <w:t>2</w:t>
            </w:r>
            <w:r w:rsidRPr="00CF5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291216" w:rsidRPr="00CF553C" w:rsidRDefault="00291216" w:rsidP="00EC7B12">
            <w:pPr>
              <w:jc w:val="center"/>
              <w:rPr>
                <w:b/>
                <w:sz w:val="24"/>
                <w:szCs w:val="24"/>
              </w:rPr>
            </w:pPr>
            <w:r w:rsidRPr="00CF553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id-ID"/>
              </w:rPr>
              <w:t>8</w:t>
            </w:r>
            <w:r w:rsidRPr="00CF553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id-ID"/>
              </w:rPr>
              <w:t>7</w:t>
            </w:r>
            <w:r w:rsidRPr="00CF5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291216" w:rsidRPr="00CE4051" w:rsidRDefault="00291216" w:rsidP="00EC7B12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87,25</w:t>
            </w:r>
          </w:p>
        </w:tc>
        <w:tc>
          <w:tcPr>
            <w:tcW w:w="1175" w:type="dxa"/>
          </w:tcPr>
          <w:p w:rsidR="00291216" w:rsidRPr="00CF553C" w:rsidRDefault="00072D33" w:rsidP="00EC7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d-ID"/>
              </w:rPr>
              <w:t>75</w:t>
            </w:r>
          </w:p>
        </w:tc>
      </w:tr>
    </w:tbl>
    <w:p w:rsidR="00291216" w:rsidRDefault="00291216" w:rsidP="00C13108">
      <w:pPr>
        <w:spacing w:after="0" w:line="360" w:lineRule="auto"/>
        <w:rPr>
          <w:sz w:val="32"/>
          <w:lang w:val="id-ID"/>
        </w:rPr>
      </w:pP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91 – 100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A</w:t>
      </w: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81 – 90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B</w:t>
      </w: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71 – 80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C</w:t>
      </w:r>
    </w:p>
    <w:p w:rsidR="00C13108" w:rsidRPr="00CF553C" w:rsidRDefault="00C13108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</w:rPr>
      </w:pPr>
      <w:r w:rsidRPr="00CF553C">
        <w:rPr>
          <w:sz w:val="24"/>
          <w:szCs w:val="24"/>
        </w:rPr>
        <w:t>61 – 70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:</w:t>
      </w:r>
      <w:r w:rsidR="00CF553C">
        <w:rPr>
          <w:sz w:val="24"/>
          <w:szCs w:val="24"/>
        </w:rPr>
        <w:tab/>
      </w:r>
      <w:r w:rsidRPr="00CF553C">
        <w:rPr>
          <w:sz w:val="24"/>
          <w:szCs w:val="24"/>
        </w:rPr>
        <w:t>D</w:t>
      </w:r>
    </w:p>
    <w:p w:rsidR="00C13108" w:rsidRDefault="00CF553C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     </w:t>
      </w:r>
      <w:r w:rsidR="00C13108" w:rsidRPr="00CF553C">
        <w:rPr>
          <w:sz w:val="24"/>
          <w:szCs w:val="24"/>
        </w:rPr>
        <w:t xml:space="preserve">&lt; 60 </w:t>
      </w:r>
      <w:r>
        <w:rPr>
          <w:sz w:val="24"/>
          <w:szCs w:val="24"/>
        </w:rPr>
        <w:tab/>
      </w:r>
      <w:r w:rsidR="00C13108" w:rsidRPr="00CF553C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13108" w:rsidRPr="00CF553C">
        <w:rPr>
          <w:sz w:val="24"/>
          <w:szCs w:val="24"/>
        </w:rPr>
        <w:t>E</w:t>
      </w:r>
    </w:p>
    <w:p w:rsidR="00C17E75" w:rsidRDefault="00C17E75" w:rsidP="00CF553C">
      <w:pPr>
        <w:tabs>
          <w:tab w:val="left" w:pos="990"/>
          <w:tab w:val="left" w:pos="1170"/>
        </w:tabs>
        <w:spacing w:after="0" w:line="240" w:lineRule="auto"/>
        <w:rPr>
          <w:sz w:val="24"/>
          <w:szCs w:val="24"/>
          <w:lang w:val="id-ID"/>
        </w:rPr>
      </w:pPr>
    </w:p>
    <w:p w:rsidR="00C17E75" w:rsidRPr="00527636" w:rsidRDefault="00C17E75" w:rsidP="00C17E75">
      <w:pPr>
        <w:tabs>
          <w:tab w:val="left" w:pos="6096"/>
        </w:tabs>
        <w:spacing w:after="0" w:line="240" w:lineRule="auto"/>
        <w:rPr>
          <w:b/>
          <w:sz w:val="28"/>
          <w:szCs w:val="28"/>
          <w:u w:val="single"/>
          <w:lang w:val="id-ID"/>
        </w:rPr>
      </w:pPr>
      <w:r>
        <w:rPr>
          <w:sz w:val="24"/>
          <w:szCs w:val="24"/>
          <w:lang w:val="id-ID"/>
        </w:rPr>
        <w:tab/>
      </w:r>
      <w:r w:rsidRPr="00527636">
        <w:rPr>
          <w:b/>
          <w:sz w:val="28"/>
          <w:szCs w:val="28"/>
          <w:u w:val="single"/>
          <w:lang w:val="id-ID"/>
        </w:rPr>
        <w:t>MUH. BASRI, S.T., M.T</w:t>
      </w:r>
    </w:p>
    <w:p w:rsidR="00C17E75" w:rsidRPr="00527636" w:rsidRDefault="00C17E75" w:rsidP="00C17E75">
      <w:pPr>
        <w:tabs>
          <w:tab w:val="left" w:pos="6096"/>
        </w:tabs>
        <w:spacing w:after="0" w:line="240" w:lineRule="auto"/>
        <w:rPr>
          <w:sz w:val="28"/>
          <w:szCs w:val="28"/>
          <w:lang w:val="id-ID"/>
        </w:rPr>
      </w:pPr>
      <w:r w:rsidRPr="00527636">
        <w:rPr>
          <w:b/>
          <w:sz w:val="28"/>
          <w:szCs w:val="28"/>
          <w:lang w:val="id-ID"/>
        </w:rPr>
        <w:tab/>
        <w:t>BNI</w:t>
      </w:r>
      <w:r w:rsidR="00527636" w:rsidRPr="00527636">
        <w:rPr>
          <w:b/>
          <w:sz w:val="28"/>
          <w:szCs w:val="28"/>
          <w:lang w:val="id-ID"/>
        </w:rPr>
        <w:t xml:space="preserve">. </w:t>
      </w:r>
      <w:r w:rsidRPr="00527636">
        <w:rPr>
          <w:b/>
          <w:sz w:val="28"/>
          <w:szCs w:val="28"/>
          <w:lang w:val="id-ID"/>
        </w:rPr>
        <w:t>011</w:t>
      </w:r>
      <w:r w:rsidR="00527636" w:rsidRPr="00527636">
        <w:rPr>
          <w:b/>
          <w:sz w:val="28"/>
          <w:szCs w:val="28"/>
          <w:lang w:val="id-ID"/>
        </w:rPr>
        <w:t xml:space="preserve"> </w:t>
      </w:r>
      <w:r w:rsidRPr="00527636">
        <w:rPr>
          <w:b/>
          <w:sz w:val="28"/>
          <w:szCs w:val="28"/>
          <w:lang w:val="id-ID"/>
        </w:rPr>
        <w:t>229</w:t>
      </w:r>
      <w:r w:rsidR="00527636" w:rsidRPr="00527636">
        <w:rPr>
          <w:b/>
          <w:sz w:val="28"/>
          <w:szCs w:val="28"/>
          <w:lang w:val="id-ID"/>
        </w:rPr>
        <w:t xml:space="preserve"> </w:t>
      </w:r>
      <w:r w:rsidRPr="00527636">
        <w:rPr>
          <w:b/>
          <w:sz w:val="28"/>
          <w:szCs w:val="28"/>
          <w:lang w:val="id-ID"/>
        </w:rPr>
        <w:t>6445</w:t>
      </w:r>
    </w:p>
    <w:sectPr w:rsidR="00C17E75" w:rsidRPr="00527636" w:rsidSect="00BB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321"/>
    <w:multiLevelType w:val="hybridMultilevel"/>
    <w:tmpl w:val="46023000"/>
    <w:lvl w:ilvl="0" w:tplc="08A035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31A99"/>
    <w:multiLevelType w:val="hybridMultilevel"/>
    <w:tmpl w:val="3DB2217E"/>
    <w:lvl w:ilvl="0" w:tplc="698C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F3D7B"/>
    <w:multiLevelType w:val="hybridMultilevel"/>
    <w:tmpl w:val="CFF69CF8"/>
    <w:lvl w:ilvl="0" w:tplc="08A03526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58F15AD4"/>
    <w:multiLevelType w:val="hybridMultilevel"/>
    <w:tmpl w:val="4906C7EE"/>
    <w:lvl w:ilvl="0" w:tplc="883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108"/>
    <w:rsid w:val="00072D33"/>
    <w:rsid w:val="0008701E"/>
    <w:rsid w:val="00095757"/>
    <w:rsid w:val="00291216"/>
    <w:rsid w:val="00306246"/>
    <w:rsid w:val="004129C5"/>
    <w:rsid w:val="00487725"/>
    <w:rsid w:val="00527636"/>
    <w:rsid w:val="005E7D3E"/>
    <w:rsid w:val="006711E4"/>
    <w:rsid w:val="006B343D"/>
    <w:rsid w:val="00842A9A"/>
    <w:rsid w:val="00973196"/>
    <w:rsid w:val="00A017A5"/>
    <w:rsid w:val="00B21D93"/>
    <w:rsid w:val="00B47D49"/>
    <w:rsid w:val="00B7661D"/>
    <w:rsid w:val="00BB065D"/>
    <w:rsid w:val="00C13108"/>
    <w:rsid w:val="00C17E75"/>
    <w:rsid w:val="00C61677"/>
    <w:rsid w:val="00C80517"/>
    <w:rsid w:val="00CE4051"/>
    <w:rsid w:val="00CF553C"/>
    <w:rsid w:val="00D47F0E"/>
    <w:rsid w:val="00D6023C"/>
    <w:rsid w:val="00D65214"/>
    <w:rsid w:val="00F34D95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57"/>
    <w:pPr>
      <w:spacing w:after="0" w:line="240" w:lineRule="auto"/>
      <w:ind w:left="547" w:right="-14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51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60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ASUS</cp:lastModifiedBy>
  <cp:revision>12</cp:revision>
  <dcterms:created xsi:type="dcterms:W3CDTF">2014-07-21T02:19:00Z</dcterms:created>
  <dcterms:modified xsi:type="dcterms:W3CDTF">2014-07-21T02:56:00Z</dcterms:modified>
</cp:coreProperties>
</file>